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26AF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026AF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Испытателей </w:t>
            </w:r>
            <w:r w:rsidR="00E45C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472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E45C78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472C9">
              <w:rPr>
                <w:rFonts w:ascii="Times New Roman" w:hAnsi="Times New Roman" w:cs="Times New Roman"/>
                <w:sz w:val="24"/>
                <w:szCs w:val="24"/>
              </w:rPr>
              <w:t xml:space="preserve"> крыша, 2021</w:t>
            </w:r>
            <w:r w:rsidR="003716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</w:t>
            </w:r>
            <w:r w:rsidR="00534EB4">
              <w:rPr>
                <w:rFonts w:ascii="Times New Roman" w:hAnsi="Times New Roman" w:cs="Times New Roman"/>
                <w:sz w:val="24"/>
                <w:szCs w:val="24"/>
              </w:rPr>
              <w:t>, 2020 фасад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47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47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B47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72C9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B47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94CC1" w:rsidRDefault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94CC1" w:rsidRDefault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94CC1" w:rsidRDefault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94CC1" w:rsidRDefault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94CC1" w:rsidRDefault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94CC1" w:rsidRDefault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16E87" w:rsidRPr="0004661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416E87" w:rsidRPr="00534EB4" w:rsidRDefault="00534E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416E87" w:rsidRDefault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0,082*203*24=399,5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16E87" w:rsidRPr="00534EB4" w:rsidRDefault="00534E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416E87" w:rsidRDefault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0,082*203*24=399,5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16E87" w:rsidRPr="00534EB4" w:rsidRDefault="00534E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416E87" w:rsidRDefault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0,082*203*24=399,5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C752B"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16E87" w:rsidRPr="00534EB4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16E87" w:rsidRPr="00534EB4" w:rsidRDefault="00534E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16E87" w:rsidRPr="00534EB4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534EB4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534EB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534EB4" w:rsidRDefault="00534EB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0C752B" w:rsidRPr="00534EB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534EB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534EB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534EB4" w:rsidRDefault="00534EB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534EB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534EB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B4453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371634" w:rsidRPr="00371634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16E87" w:rsidRPr="00490C92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4F4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57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16E87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16E87" w:rsidRPr="00490C9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="0004661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ет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534EB4" w:rsidRPr="00534EB4" w:rsidRDefault="00534EB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с верхней разводкой подающей магистрали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534EB4" w:rsidRPr="00534EB4" w:rsidRDefault="00534EB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4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8A1578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6,7/2,4</w:t>
            </w:r>
          </w:p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 - 1,37 т/час</w:t>
            </w:r>
          </w:p>
          <w:p w:rsidR="00094CC1" w:rsidRDefault="00094CC1" w:rsidP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-температура теплоносителя - </w:t>
            </w:r>
            <w:r w:rsidR="005961F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94CC1" w:rsidRDefault="00094CC1" w:rsidP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6,7/2,4</w:t>
            </w:r>
          </w:p>
          <w:p w:rsidR="00094CC1" w:rsidRDefault="00094CC1" w:rsidP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- 1,37 т/час</w:t>
            </w:r>
          </w:p>
          <w:p w:rsidR="00094CC1" w:rsidRDefault="00094CC1" w:rsidP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-температура теплоносителя - </w:t>
            </w:r>
            <w:r w:rsidR="005961F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94CC1" w:rsidRDefault="00094CC1" w:rsidP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6,7/2,4</w:t>
            </w:r>
          </w:p>
          <w:p w:rsidR="00094CC1" w:rsidRDefault="00094CC1" w:rsidP="00E20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- 1,37 т/час</w:t>
            </w:r>
          </w:p>
          <w:p w:rsidR="00094CC1" w:rsidRDefault="00094CC1" w:rsidP="00596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-температура теплоносителя - </w:t>
            </w:r>
            <w:r w:rsidR="005961F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94C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94CC1" w:rsidRPr="00490C92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94CC1" w:rsidRPr="00490C92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94CC1" w:rsidRPr="00490C92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94CC1" w:rsidRPr="00490C92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94CC1" w:rsidRPr="00490C92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CC1">
        <w:tc>
          <w:tcPr>
            <w:tcW w:w="675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94CC1" w:rsidRDefault="00094CC1" w:rsidP="005A6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94CC1" w:rsidRPr="00490C92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94CC1" w:rsidRDefault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эксплуатационных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640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9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9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9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9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94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094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4E3331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Default="005F345A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10.05.2025 по 20.08.2025</w:t>
            </w:r>
          </w:p>
        </w:tc>
        <w:tc>
          <w:tcPr>
            <w:tcW w:w="1596" w:type="dxa"/>
          </w:tcPr>
          <w:p w:rsidR="00416E87" w:rsidRDefault="004E33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10.05.2025 по 20.08.2025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10.05.2025 по 20.08.2025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С12.05.2025г.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20.08.2025г.</w:t>
            </w:r>
          </w:p>
        </w:tc>
        <w:tc>
          <w:tcPr>
            <w:tcW w:w="1596" w:type="dxa"/>
          </w:tcPr>
          <w:p w:rsidR="00416E87" w:rsidRDefault="004E33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42CA" w:rsidRDefault="006242CA" w:rsidP="00624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21.08.2025г. </w:t>
            </w:r>
          </w:p>
          <w:p w:rsidR="00416E87" w:rsidRDefault="006242CA" w:rsidP="00624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22.08.2025г.</w:t>
            </w:r>
          </w:p>
        </w:tc>
        <w:tc>
          <w:tcPr>
            <w:tcW w:w="1596" w:type="dxa"/>
          </w:tcPr>
          <w:p w:rsidR="00416E87" w:rsidRDefault="004E33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  <w:r w:rsidR="004E3331">
              <w:rPr>
                <w:rFonts w:ascii="Times New Roman" w:hAnsi="Times New Roman" w:cs="Times New Roman"/>
                <w:sz w:val="24"/>
                <w:szCs w:val="24"/>
              </w:rPr>
              <w:t xml:space="preserve"> (утепление двери)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С12.05.2025г.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20.10.2025г.</w:t>
            </w:r>
          </w:p>
        </w:tc>
        <w:tc>
          <w:tcPr>
            <w:tcW w:w="1596" w:type="dxa"/>
          </w:tcPr>
          <w:p w:rsidR="00416E87" w:rsidRDefault="004E33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032F9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С12.05.2025г. </w:t>
            </w:r>
          </w:p>
          <w:p w:rsidR="00416E87" w:rsidRDefault="003F1FF8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20.10.2025г.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С12.08.2025г. </w:t>
            </w:r>
          </w:p>
          <w:p w:rsidR="00416E87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20.09.2025г.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691B">
        <w:tc>
          <w:tcPr>
            <w:tcW w:w="675" w:type="dxa"/>
          </w:tcPr>
          <w:p w:rsidR="0005691B" w:rsidRDefault="00056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05691B" w:rsidRDefault="00056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подъездов</w:t>
            </w:r>
          </w:p>
        </w:tc>
        <w:tc>
          <w:tcPr>
            <w:tcW w:w="4032" w:type="dxa"/>
          </w:tcPr>
          <w:p w:rsidR="0005691B" w:rsidRDefault="00056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2026</w:t>
            </w:r>
          </w:p>
        </w:tc>
        <w:tc>
          <w:tcPr>
            <w:tcW w:w="1596" w:type="dxa"/>
          </w:tcPr>
          <w:p w:rsidR="0005691B" w:rsidRDefault="00056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CF534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CF534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CF534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CF534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FC0" w:rsidRDefault="00575FC0">
      <w:pPr>
        <w:spacing w:line="240" w:lineRule="auto"/>
      </w:pPr>
      <w:r>
        <w:separator/>
      </w:r>
    </w:p>
  </w:endnote>
  <w:endnote w:type="continuationSeparator" w:id="0">
    <w:p w:rsidR="00575FC0" w:rsidRDefault="00575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86" w:rsidRDefault="00CF534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CE7786" w:rsidRDefault="00CF5348">
                <w:pPr>
                  <w:pStyle w:val="a4"/>
                </w:pPr>
                <w:fldSimple w:instr=" PAGE  \* MERGEFORMAT ">
                  <w:r w:rsidR="0005691B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FC0" w:rsidRDefault="00575FC0">
      <w:pPr>
        <w:spacing w:after="0"/>
      </w:pPr>
      <w:r>
        <w:separator/>
      </w:r>
    </w:p>
  </w:footnote>
  <w:footnote w:type="continuationSeparator" w:id="0">
    <w:p w:rsidR="00575FC0" w:rsidRDefault="00575FC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26AF1"/>
    <w:rsid w:val="00046612"/>
    <w:rsid w:val="000474C3"/>
    <w:rsid w:val="0005691B"/>
    <w:rsid w:val="00071C4F"/>
    <w:rsid w:val="00094CC1"/>
    <w:rsid w:val="000C752B"/>
    <w:rsid w:val="000E36BF"/>
    <w:rsid w:val="000E6605"/>
    <w:rsid w:val="000E7563"/>
    <w:rsid w:val="00150579"/>
    <w:rsid w:val="00195296"/>
    <w:rsid w:val="001D2F19"/>
    <w:rsid w:val="001D6513"/>
    <w:rsid w:val="00217CA7"/>
    <w:rsid w:val="00232276"/>
    <w:rsid w:val="0026405D"/>
    <w:rsid w:val="00285571"/>
    <w:rsid w:val="0029200E"/>
    <w:rsid w:val="002B548D"/>
    <w:rsid w:val="002C39E5"/>
    <w:rsid w:val="002C6C8F"/>
    <w:rsid w:val="002E0251"/>
    <w:rsid w:val="002E16EE"/>
    <w:rsid w:val="00324701"/>
    <w:rsid w:val="00371634"/>
    <w:rsid w:val="003F1FF8"/>
    <w:rsid w:val="00410870"/>
    <w:rsid w:val="00416E87"/>
    <w:rsid w:val="004272B7"/>
    <w:rsid w:val="00435588"/>
    <w:rsid w:val="00441EC5"/>
    <w:rsid w:val="004514A7"/>
    <w:rsid w:val="004700F6"/>
    <w:rsid w:val="00490C92"/>
    <w:rsid w:val="004E3331"/>
    <w:rsid w:val="004F47E1"/>
    <w:rsid w:val="005032F9"/>
    <w:rsid w:val="005165DC"/>
    <w:rsid w:val="00534EB4"/>
    <w:rsid w:val="00575FC0"/>
    <w:rsid w:val="005961FA"/>
    <w:rsid w:val="005B7E1A"/>
    <w:rsid w:val="005E385A"/>
    <w:rsid w:val="005F345A"/>
    <w:rsid w:val="006242CA"/>
    <w:rsid w:val="006272CA"/>
    <w:rsid w:val="00696D50"/>
    <w:rsid w:val="006A0DDD"/>
    <w:rsid w:val="006A5BB2"/>
    <w:rsid w:val="006B4453"/>
    <w:rsid w:val="00754CF9"/>
    <w:rsid w:val="007C752F"/>
    <w:rsid w:val="007E3C83"/>
    <w:rsid w:val="00833C1F"/>
    <w:rsid w:val="00884187"/>
    <w:rsid w:val="008A1578"/>
    <w:rsid w:val="008B4B89"/>
    <w:rsid w:val="008E2E4C"/>
    <w:rsid w:val="00931431"/>
    <w:rsid w:val="00935AAF"/>
    <w:rsid w:val="00945D5E"/>
    <w:rsid w:val="009B4A1B"/>
    <w:rsid w:val="009D607A"/>
    <w:rsid w:val="00A65C4C"/>
    <w:rsid w:val="00A808CB"/>
    <w:rsid w:val="00AC116E"/>
    <w:rsid w:val="00AC66E2"/>
    <w:rsid w:val="00AD505B"/>
    <w:rsid w:val="00B237CA"/>
    <w:rsid w:val="00B472C9"/>
    <w:rsid w:val="00BA6DDE"/>
    <w:rsid w:val="00BE6CFA"/>
    <w:rsid w:val="00BF31C8"/>
    <w:rsid w:val="00C4629C"/>
    <w:rsid w:val="00CB6C26"/>
    <w:rsid w:val="00CE7786"/>
    <w:rsid w:val="00CF5348"/>
    <w:rsid w:val="00D42873"/>
    <w:rsid w:val="00D75E89"/>
    <w:rsid w:val="00DA5042"/>
    <w:rsid w:val="00DE6EEC"/>
    <w:rsid w:val="00E20BD5"/>
    <w:rsid w:val="00E405DC"/>
    <w:rsid w:val="00E45C78"/>
    <w:rsid w:val="00EB40F2"/>
    <w:rsid w:val="00ED1384"/>
    <w:rsid w:val="00F130A4"/>
    <w:rsid w:val="00F44F2B"/>
    <w:rsid w:val="00F60351"/>
    <w:rsid w:val="00F61BD2"/>
    <w:rsid w:val="00F863D9"/>
    <w:rsid w:val="00FA3EA8"/>
    <w:rsid w:val="00FA4649"/>
    <w:rsid w:val="00FF7516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2336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dcterms:created xsi:type="dcterms:W3CDTF">2025-04-17T09:12:00Z</dcterms:created>
  <dcterms:modified xsi:type="dcterms:W3CDTF">2026-04-24T05:25:00Z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